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2734" w:rsidRPr="00CA3BAF" w:rsidRDefault="00B32734" w:rsidP="00B32734">
      <w:pPr>
        <w:pStyle w:val="Bezodstpw"/>
        <w:rPr>
          <w:b/>
        </w:rPr>
      </w:pPr>
      <w:r w:rsidRPr="00CA3BAF">
        <w:rPr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36F160B" wp14:editId="27AD5D18">
                <wp:simplePos x="0" y="0"/>
                <wp:positionH relativeFrom="column">
                  <wp:posOffset>95694</wp:posOffset>
                </wp:positionH>
                <wp:positionV relativeFrom="paragraph">
                  <wp:posOffset>1146</wp:posOffset>
                </wp:positionV>
                <wp:extent cx="6493681" cy="14121"/>
                <wp:effectExtent l="0" t="0" r="21590" b="24130"/>
                <wp:wrapNone/>
                <wp:docPr id="22" name="Łącznik prosty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93681" cy="14121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918BC1" id="Łącznik prosty 22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.55pt,.1pt" to="518.85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" strokecolor="#1f3763 [1604]" strokeweight=".5pt">
                <v:stroke joinstyle="miter"/>
              </v:line>
            </w:pict>
          </mc:Fallback>
        </mc:AlternateContent>
      </w:r>
      <w:r w:rsidRPr="00CA3BAF">
        <w:rPr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0D924EE" wp14:editId="656A95AD">
                <wp:simplePos x="0" y="0"/>
                <wp:positionH relativeFrom="column">
                  <wp:posOffset>73660</wp:posOffset>
                </wp:positionH>
                <wp:positionV relativeFrom="paragraph">
                  <wp:posOffset>33324</wp:posOffset>
                </wp:positionV>
                <wp:extent cx="6515100" cy="9525"/>
                <wp:effectExtent l="0" t="0" r="19050" b="28575"/>
                <wp:wrapNone/>
                <wp:docPr id="23" name="Łącznik prosty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15100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33D655" id="Łącznik prosty 2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.8pt,2.6pt" to="518.8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" strokecolor="#1f3763 [1604]" strokeweight=".5pt">
                <v:stroke joinstyle="miter"/>
              </v:line>
            </w:pict>
          </mc:Fallback>
        </mc:AlternateContent>
      </w:r>
      <w:r w:rsidRPr="00CA3BAF">
        <w:rPr>
          <w:b/>
          <w:noProof/>
          <w:lang w:eastAsia="pl-PL"/>
        </w:rPr>
        <w:drawing>
          <wp:anchor distT="0" distB="0" distL="114300" distR="114300" simplePos="0" relativeHeight="251659264" behindDoc="1" locked="0" layoutInCell="1" allowOverlap="1" wp14:anchorId="44FCF82C" wp14:editId="37C98029">
            <wp:simplePos x="0" y="0"/>
            <wp:positionH relativeFrom="column">
              <wp:posOffset>294005</wp:posOffset>
            </wp:positionH>
            <wp:positionV relativeFrom="paragraph">
              <wp:posOffset>27940</wp:posOffset>
            </wp:positionV>
            <wp:extent cx="1056904" cy="1066813"/>
            <wp:effectExtent l="0" t="0" r="0" b="0"/>
            <wp:wrapTight wrapText="bothSides">
              <wp:wrapPolygon edited="0">
                <wp:start x="0" y="0"/>
                <wp:lineTo x="0" y="21214"/>
                <wp:lineTo x="21029" y="21214"/>
                <wp:lineTo x="21029" y="0"/>
                <wp:lineTo x="0" y="0"/>
              </wp:wrapPolygon>
            </wp:wrapTight>
            <wp:docPr id="26" name="Obraz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6904" cy="1066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32734" w:rsidRPr="00CA3BAF" w:rsidRDefault="00B32734" w:rsidP="00B32734">
      <w:pPr>
        <w:pStyle w:val="Bezodstpw"/>
        <w:jc w:val="center"/>
        <w:rPr>
          <w:b/>
        </w:rPr>
      </w:pPr>
      <w:r w:rsidRPr="00CA3BAF">
        <w:rPr>
          <w:b/>
        </w:rPr>
        <w:t>OKRĘGOWY OŚRODEK WYCHOWAWCZY W TARNOWIE</w:t>
      </w:r>
    </w:p>
    <w:p w:rsidR="00B32734" w:rsidRPr="00CA3BAF" w:rsidRDefault="00B32734" w:rsidP="00B32734">
      <w:pPr>
        <w:pStyle w:val="Bezodstpw"/>
        <w:jc w:val="center"/>
        <w:rPr>
          <w:b/>
        </w:rPr>
      </w:pPr>
      <w:r w:rsidRPr="00CA3BAF">
        <w:rPr>
          <w:b/>
        </w:rPr>
        <w:t>UL. KLIKOWSKA 101 33 - 100 TARNÓW</w:t>
      </w:r>
    </w:p>
    <w:p w:rsidR="00B32734" w:rsidRPr="00CA3BAF" w:rsidRDefault="00B32734" w:rsidP="00B32734">
      <w:pPr>
        <w:pStyle w:val="Bezodstpw"/>
        <w:jc w:val="center"/>
        <w:rPr>
          <w:b/>
          <w:i/>
          <w:u w:val="single"/>
          <w:lang w:val="de-CH"/>
        </w:rPr>
      </w:pPr>
      <w:r w:rsidRPr="00CA3BAF">
        <w:rPr>
          <w:b/>
          <w:lang w:val="de-CH"/>
        </w:rPr>
        <w:t>TEL.: +48 14 63 00 612,+48 14 63 00 613,+48 14 63 00 614</w:t>
      </w:r>
      <w:r w:rsidRPr="00CA3BAF">
        <w:rPr>
          <w:b/>
          <w:lang w:val="de-CH"/>
        </w:rPr>
        <w:br/>
        <w:t xml:space="preserve"> </w:t>
      </w:r>
      <w:proofErr w:type="spellStart"/>
      <w:r w:rsidRPr="00CA3BAF">
        <w:rPr>
          <w:b/>
          <w:lang w:val="de-CH"/>
        </w:rPr>
        <w:t>e-mail</w:t>
      </w:r>
      <w:proofErr w:type="spellEnd"/>
      <w:r w:rsidRPr="00CA3BAF">
        <w:rPr>
          <w:b/>
          <w:lang w:val="de-CH"/>
        </w:rPr>
        <w:t xml:space="preserve">: </w:t>
      </w:r>
      <w:hyperlink r:id="rId6" w:history="1">
        <w:r w:rsidRPr="00CA3BAF">
          <w:rPr>
            <w:rStyle w:val="Hipercze"/>
            <w:rFonts w:asciiTheme="minorHAnsi" w:hAnsiTheme="minorHAnsi" w:cstheme="minorHAnsi"/>
            <w:b/>
            <w:lang w:val="de-CH"/>
          </w:rPr>
          <w:t>sekretariat@tarnow.oow.gov.pl</w:t>
        </w:r>
      </w:hyperlink>
    </w:p>
    <w:p w:rsidR="00B32734" w:rsidRPr="00CA3BAF" w:rsidRDefault="00B32734" w:rsidP="00B32734">
      <w:pPr>
        <w:pStyle w:val="Bezodstpw"/>
        <w:rPr>
          <w:b/>
          <w:lang w:val="de-CH" w:eastAsia="pl-PL"/>
        </w:rPr>
      </w:pPr>
    </w:p>
    <w:p w:rsidR="00B32734" w:rsidRPr="007F6D1D" w:rsidRDefault="00B32734" w:rsidP="00B32734">
      <w:pPr>
        <w:pStyle w:val="Bezodstpw"/>
        <w:rPr>
          <w:b/>
          <w:lang w:val="de-CH" w:eastAsia="pl-PL"/>
        </w:rPr>
      </w:pPr>
      <w:r w:rsidRPr="00CA3BAF">
        <w:rPr>
          <w:b/>
          <w:noProof/>
          <w:lang w:val="de-CH"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8466602" wp14:editId="4FC42EA5">
                <wp:simplePos x="0" y="0"/>
                <wp:positionH relativeFrom="margin">
                  <wp:posOffset>95695</wp:posOffset>
                </wp:positionH>
                <wp:positionV relativeFrom="paragraph">
                  <wp:posOffset>104576</wp:posOffset>
                </wp:positionV>
                <wp:extent cx="6482687" cy="20472"/>
                <wp:effectExtent l="0" t="0" r="33020" b="36830"/>
                <wp:wrapNone/>
                <wp:docPr id="24" name="Łącznik prosty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82687" cy="20472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FFCADC" id="Łącznik prosty 24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7.55pt,8.25pt" to="518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" strokecolor="#1f3763 [1604]" strokeweight=".5pt">
                <v:stroke joinstyle="miter"/>
                <w10:wrap anchorx="margin"/>
              </v:line>
            </w:pict>
          </mc:Fallback>
        </mc:AlternateContent>
      </w:r>
      <w:r w:rsidRPr="00CA3BAF">
        <w:rPr>
          <w:b/>
          <w:noProof/>
          <w:lang w:val="de-CH"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3E5A91" wp14:editId="5725325C">
                <wp:simplePos x="0" y="0"/>
                <wp:positionH relativeFrom="column">
                  <wp:posOffset>92710</wp:posOffset>
                </wp:positionH>
                <wp:positionV relativeFrom="paragraph">
                  <wp:posOffset>64769</wp:posOffset>
                </wp:positionV>
                <wp:extent cx="6467475" cy="28575"/>
                <wp:effectExtent l="0" t="0" r="28575" b="28575"/>
                <wp:wrapNone/>
                <wp:docPr id="25" name="Łącznik prosty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67475" cy="285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C9B568" id="Łącznik prosty 25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.3pt,5.1pt" to="516.5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" strokecolor="#1f3763 [1604]" strokeweight=".5pt">
                <v:stroke joinstyle="miter"/>
              </v:line>
            </w:pict>
          </mc:Fallback>
        </mc:AlternateContent>
      </w:r>
    </w:p>
    <w:p w:rsidR="00B32734" w:rsidRDefault="00B32734" w:rsidP="00B32734">
      <w:pPr>
        <w:ind w:right="142"/>
        <w:jc w:val="center"/>
        <w:rPr>
          <w:rFonts w:ascii="Times New Roman" w:hAnsi="Times New Roman" w:cs="Times New Roman"/>
          <w:b/>
        </w:rPr>
      </w:pPr>
      <w:r w:rsidRPr="008276AD">
        <w:rPr>
          <w:rFonts w:ascii="Times New Roman" w:hAnsi="Times New Roman" w:cs="Times New Roman"/>
          <w:b/>
        </w:rPr>
        <w:t xml:space="preserve">ZAŁĄCZNIK NR </w:t>
      </w:r>
      <w:r>
        <w:rPr>
          <w:rFonts w:ascii="Times New Roman" w:hAnsi="Times New Roman" w:cs="Times New Roman"/>
          <w:b/>
        </w:rPr>
        <w:t>5</w:t>
      </w:r>
    </w:p>
    <w:p w:rsidR="00B32734" w:rsidRPr="005E11D5" w:rsidRDefault="00B32734" w:rsidP="00B3273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…………………. </w:t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  <w:t>………………, dnia …………...</w:t>
      </w:r>
    </w:p>
    <w:p w:rsidR="00B32734" w:rsidRPr="005E11D5" w:rsidRDefault="00B32734" w:rsidP="00B3273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E11D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nazwa jednostki </w:t>
      </w:r>
      <w:r w:rsidRPr="005E11D5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</w:p>
    <w:p w:rsidR="00B32734" w:rsidRPr="005E11D5" w:rsidRDefault="00B32734" w:rsidP="00B32734">
      <w:pPr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E11D5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</w:p>
    <w:p w:rsidR="00B32734" w:rsidRPr="005E11D5" w:rsidRDefault="00B32734" w:rsidP="00B3273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E11D5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</w:t>
      </w:r>
    </w:p>
    <w:p w:rsidR="00B32734" w:rsidRPr="005E11D5" w:rsidRDefault="00B32734" w:rsidP="00B3273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E11D5">
        <w:rPr>
          <w:rFonts w:ascii="Times New Roman" w:eastAsia="Times New Roman" w:hAnsi="Times New Roman" w:cs="Times New Roman"/>
          <w:sz w:val="20"/>
          <w:szCs w:val="20"/>
          <w:lang w:eastAsia="pl-PL"/>
        </w:rPr>
        <w:t>adres /siedziba</w:t>
      </w:r>
    </w:p>
    <w:p w:rsidR="00B32734" w:rsidRPr="005E11D5" w:rsidRDefault="00B32734" w:rsidP="00B3273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B32734" w:rsidRPr="005E11D5" w:rsidRDefault="00B32734" w:rsidP="00B3273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E11D5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</w:t>
      </w:r>
    </w:p>
    <w:p w:rsidR="00B32734" w:rsidRPr="007F6D1D" w:rsidRDefault="00B32734" w:rsidP="00B3273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E11D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telefon kontaktowy </w:t>
      </w:r>
    </w:p>
    <w:p w:rsidR="00B32734" w:rsidRPr="005E11D5" w:rsidRDefault="00B32734" w:rsidP="00B32734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5E11D5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Pan</w:t>
      </w:r>
    </w:p>
    <w:p w:rsidR="00B32734" w:rsidRPr="005E11D5" w:rsidRDefault="00B32734" w:rsidP="00B32734">
      <w:pPr>
        <w:spacing w:after="0" w:line="276" w:lineRule="auto"/>
        <w:ind w:left="4956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5E11D5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Dyrektor</w:t>
      </w:r>
    </w:p>
    <w:p w:rsidR="00B32734" w:rsidRPr="00646204" w:rsidRDefault="00B32734" w:rsidP="00B32734">
      <w:pPr>
        <w:spacing w:after="0" w:line="240" w:lineRule="auto"/>
        <w:ind w:left="4956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Okręgowego Ośrodka Wychowawczego w Tarnowie</w:t>
      </w:r>
    </w:p>
    <w:p w:rsidR="00B32734" w:rsidRPr="005E11D5" w:rsidRDefault="00B32734" w:rsidP="00B32734">
      <w:pPr>
        <w:spacing w:after="0" w:line="276" w:lineRule="auto"/>
        <w:ind w:left="4956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5E11D5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33-100 Tarnów, ul. </w:t>
      </w:r>
      <w:proofErr w:type="spellStart"/>
      <w:r w:rsidRPr="005E11D5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Klikowska</w:t>
      </w:r>
      <w:proofErr w:type="spellEnd"/>
      <w:r w:rsidRPr="005E11D5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101</w:t>
      </w:r>
    </w:p>
    <w:p w:rsidR="00B32734" w:rsidRPr="005E11D5" w:rsidRDefault="00B32734" w:rsidP="00B32734">
      <w:pPr>
        <w:spacing w:after="0" w:line="240" w:lineRule="auto"/>
        <w:ind w:left="4956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B32734" w:rsidRPr="005E11D5" w:rsidRDefault="00B32734" w:rsidP="00B327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pl-PL"/>
        </w:rPr>
      </w:pPr>
    </w:p>
    <w:p w:rsidR="00B32734" w:rsidRPr="007F6D1D" w:rsidRDefault="00B32734" w:rsidP="00B327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pl-PL"/>
        </w:rPr>
      </w:pPr>
      <w:r w:rsidRPr="005E11D5">
        <w:rPr>
          <w:rFonts w:ascii="Times New Roman" w:eastAsia="Times New Roman" w:hAnsi="Times New Roman" w:cs="Times New Roman"/>
          <w:b/>
          <w:sz w:val="24"/>
          <w:szCs w:val="28"/>
          <w:lang w:eastAsia="pl-PL"/>
        </w:rPr>
        <w:t>WNIOSEK</w:t>
      </w:r>
    </w:p>
    <w:p w:rsidR="00B32734" w:rsidRPr="005E11D5" w:rsidRDefault="00B32734" w:rsidP="00B32734">
      <w:pPr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o nieodpłatne przekazanie zbędnych i zużytych składników majątku ruchomego zgodnie z ogłoszeniem z dnia ………………. r., zamieszczonym na stronie internetowej 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Okręgowego Ośrodka Wychowawczego </w:t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>w Tarnowie</w:t>
      </w:r>
      <w:bookmarkStart w:id="0" w:name="_Hlk115782882"/>
    </w:p>
    <w:tbl>
      <w:tblPr>
        <w:tblW w:w="0" w:type="auto"/>
        <w:tblInd w:w="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2703"/>
        <w:gridCol w:w="2517"/>
        <w:gridCol w:w="2659"/>
      </w:tblGrid>
      <w:tr w:rsidR="00B32734" w:rsidRPr="005E11D5" w:rsidTr="007F7EA6">
        <w:tc>
          <w:tcPr>
            <w:tcW w:w="0" w:type="auto"/>
            <w:shd w:val="clear" w:color="auto" w:fill="FFFFFF"/>
            <w:vAlign w:val="center"/>
          </w:tcPr>
          <w:p w:rsidR="00B32734" w:rsidRPr="005E11D5" w:rsidRDefault="00B32734" w:rsidP="007F7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5E11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B32734" w:rsidRPr="005E11D5" w:rsidRDefault="00B32734" w:rsidP="007F7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5E11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Nazwa składnika majątku ruchomego</w:t>
            </w:r>
          </w:p>
        </w:tc>
        <w:tc>
          <w:tcPr>
            <w:tcW w:w="2517" w:type="dxa"/>
            <w:shd w:val="clear" w:color="auto" w:fill="FFFFFF"/>
            <w:vAlign w:val="center"/>
          </w:tcPr>
          <w:p w:rsidR="00B32734" w:rsidRPr="005E11D5" w:rsidRDefault="00B32734" w:rsidP="007F7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5E11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Numer inwentarzowy</w:t>
            </w:r>
          </w:p>
        </w:tc>
        <w:tc>
          <w:tcPr>
            <w:tcW w:w="2659" w:type="dxa"/>
            <w:shd w:val="clear" w:color="auto" w:fill="FFFFFF"/>
            <w:vAlign w:val="center"/>
          </w:tcPr>
          <w:p w:rsidR="00B32734" w:rsidRPr="005E11D5" w:rsidRDefault="00B32734" w:rsidP="007F7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5E11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Wartość początkowa</w:t>
            </w:r>
          </w:p>
        </w:tc>
      </w:tr>
      <w:tr w:rsidR="00B32734" w:rsidRPr="005E11D5" w:rsidTr="007F7EA6">
        <w:tc>
          <w:tcPr>
            <w:tcW w:w="0" w:type="auto"/>
            <w:shd w:val="clear" w:color="auto" w:fill="auto"/>
          </w:tcPr>
          <w:p w:rsidR="00B32734" w:rsidRPr="005E11D5" w:rsidRDefault="00B32734" w:rsidP="007F7EA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shd w:val="clear" w:color="auto" w:fill="auto"/>
          </w:tcPr>
          <w:p w:rsidR="00B32734" w:rsidRPr="005E11D5" w:rsidRDefault="00B32734" w:rsidP="007F7EA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517" w:type="dxa"/>
            <w:shd w:val="clear" w:color="auto" w:fill="auto"/>
          </w:tcPr>
          <w:p w:rsidR="00B32734" w:rsidRPr="005E11D5" w:rsidRDefault="00B32734" w:rsidP="007F7EA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59" w:type="dxa"/>
          </w:tcPr>
          <w:p w:rsidR="00B32734" w:rsidRPr="005E11D5" w:rsidRDefault="00B32734" w:rsidP="007F7EA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B32734" w:rsidRPr="005E11D5" w:rsidTr="007F7EA6">
        <w:tc>
          <w:tcPr>
            <w:tcW w:w="0" w:type="auto"/>
            <w:shd w:val="clear" w:color="auto" w:fill="auto"/>
          </w:tcPr>
          <w:p w:rsidR="00B32734" w:rsidRPr="005E11D5" w:rsidRDefault="00B32734" w:rsidP="007F7EA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shd w:val="clear" w:color="auto" w:fill="auto"/>
          </w:tcPr>
          <w:p w:rsidR="00B32734" w:rsidRPr="005E11D5" w:rsidRDefault="00B32734" w:rsidP="007F7EA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517" w:type="dxa"/>
            <w:shd w:val="clear" w:color="auto" w:fill="auto"/>
          </w:tcPr>
          <w:p w:rsidR="00B32734" w:rsidRPr="005E11D5" w:rsidRDefault="00B32734" w:rsidP="007F7EA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59" w:type="dxa"/>
          </w:tcPr>
          <w:p w:rsidR="00B32734" w:rsidRPr="005E11D5" w:rsidRDefault="00B32734" w:rsidP="007F7EA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B32734" w:rsidRPr="005E11D5" w:rsidTr="007F7EA6">
        <w:tc>
          <w:tcPr>
            <w:tcW w:w="0" w:type="auto"/>
            <w:shd w:val="clear" w:color="auto" w:fill="auto"/>
          </w:tcPr>
          <w:p w:rsidR="00B32734" w:rsidRPr="005E11D5" w:rsidRDefault="00B32734" w:rsidP="007F7EA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shd w:val="clear" w:color="auto" w:fill="auto"/>
          </w:tcPr>
          <w:p w:rsidR="00B32734" w:rsidRPr="005E11D5" w:rsidRDefault="00B32734" w:rsidP="007F7EA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517" w:type="dxa"/>
            <w:shd w:val="clear" w:color="auto" w:fill="auto"/>
          </w:tcPr>
          <w:p w:rsidR="00B32734" w:rsidRPr="005E11D5" w:rsidRDefault="00B32734" w:rsidP="007F7EA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59" w:type="dxa"/>
          </w:tcPr>
          <w:p w:rsidR="00B32734" w:rsidRPr="005E11D5" w:rsidRDefault="00B32734" w:rsidP="007F7EA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B32734" w:rsidRPr="005E11D5" w:rsidTr="007F7EA6">
        <w:tc>
          <w:tcPr>
            <w:tcW w:w="0" w:type="auto"/>
            <w:shd w:val="clear" w:color="auto" w:fill="auto"/>
          </w:tcPr>
          <w:p w:rsidR="00B32734" w:rsidRPr="005E11D5" w:rsidRDefault="00B32734" w:rsidP="007F7EA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shd w:val="clear" w:color="auto" w:fill="auto"/>
          </w:tcPr>
          <w:p w:rsidR="00B32734" w:rsidRPr="005E11D5" w:rsidRDefault="00B32734" w:rsidP="007F7EA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517" w:type="dxa"/>
            <w:shd w:val="clear" w:color="auto" w:fill="auto"/>
          </w:tcPr>
          <w:p w:rsidR="00B32734" w:rsidRPr="005E11D5" w:rsidRDefault="00B32734" w:rsidP="007F7EA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59" w:type="dxa"/>
          </w:tcPr>
          <w:p w:rsidR="00B32734" w:rsidRPr="005E11D5" w:rsidRDefault="00B32734" w:rsidP="007F7EA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bookmarkEnd w:id="0"/>
    </w:tbl>
    <w:p w:rsidR="00B32734" w:rsidRPr="005E11D5" w:rsidRDefault="00B32734" w:rsidP="00B32734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B32734" w:rsidRPr="005E11D5" w:rsidRDefault="00B32734" w:rsidP="00B327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>Zadania publiczne realizowanych przez jednostkę ……………………………………..</w:t>
      </w:r>
    </w:p>
    <w:p w:rsidR="00B32734" w:rsidRPr="005E11D5" w:rsidRDefault="00B32734" w:rsidP="00B3273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B32734" w:rsidRPr="00CE5E35" w:rsidRDefault="00B32734" w:rsidP="00B32734">
      <w:pPr>
        <w:spacing w:after="0" w:line="276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>Oświadczam, że stan techniczny przedmiotów, o których przekazanie wnioskuję jest mi znany i nie wnoszę do niego żadnych zastrzeżeń/Ponoszę pełną odpowiedzialność za skutki wynikające z rezygnacji z oględzin.</w:t>
      </w: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>*</w:t>
      </w:r>
    </w:p>
    <w:p w:rsidR="00B32734" w:rsidRPr="005E11D5" w:rsidRDefault="00B32734" w:rsidP="00B3273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>Oświadczam, że przekazany składnik majątku ruchomego zostanie odebrany w terminie i miejscu wskazanym w protokole zdawczo – odbiorczym.</w:t>
      </w:r>
    </w:p>
    <w:p w:rsidR="00B32734" w:rsidRPr="005E11D5" w:rsidRDefault="00B32734" w:rsidP="00B32734">
      <w:pPr>
        <w:spacing w:after="0" w:line="276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0"/>
          <w:lang w:eastAsia="pl-PL"/>
        </w:rPr>
      </w:pPr>
    </w:p>
    <w:p w:rsidR="00B32734" w:rsidRPr="005E11D5" w:rsidRDefault="00B32734" w:rsidP="00B32734">
      <w:p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E11D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Na podstawie art. 6 ust. 1 </w:t>
      </w:r>
      <w:proofErr w:type="spellStart"/>
      <w:r w:rsidRPr="005E11D5">
        <w:rPr>
          <w:rFonts w:ascii="Times New Roman" w:eastAsia="Times New Roman" w:hAnsi="Times New Roman" w:cs="Times New Roman"/>
          <w:sz w:val="20"/>
          <w:szCs w:val="20"/>
          <w:lang w:eastAsia="pl-PL"/>
        </w:rPr>
        <w:t>lit.a</w:t>
      </w:r>
      <w:proofErr w:type="spellEnd"/>
      <w:r w:rsidRPr="005E11D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RODO wyrażam zgodę na przetwarzanie moich danych osobowych na potrzeby związane z realizacją niniejszego wniosku.</w:t>
      </w:r>
    </w:p>
    <w:p w:rsidR="00B32734" w:rsidRPr="005E11D5" w:rsidRDefault="00B32734" w:rsidP="00B3273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</w:p>
    <w:p w:rsidR="00B32734" w:rsidRPr="005E11D5" w:rsidRDefault="00B32734" w:rsidP="00B327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  <w:t>……………………..</w:t>
      </w:r>
    </w:p>
    <w:p w:rsidR="00B32734" w:rsidRPr="005E11D5" w:rsidRDefault="00B32734" w:rsidP="00B3273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  <w:t xml:space="preserve">      </w:t>
      </w:r>
      <w:r w:rsidRPr="005E11D5">
        <w:rPr>
          <w:rFonts w:ascii="Times New Roman" w:eastAsia="Times New Roman" w:hAnsi="Times New Roman" w:cs="Times New Roman"/>
          <w:sz w:val="20"/>
          <w:szCs w:val="20"/>
          <w:lang w:eastAsia="pl-PL"/>
        </w:rPr>
        <w:t>Podpis i pieczęć</w:t>
      </w:r>
    </w:p>
    <w:p w:rsidR="00485B49" w:rsidRPr="00B32734" w:rsidRDefault="00B32734" w:rsidP="00B3273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E11D5">
        <w:rPr>
          <w:rFonts w:ascii="Times New Roman" w:eastAsia="Times New Roman" w:hAnsi="Times New Roman" w:cs="Times New Roman"/>
          <w:sz w:val="20"/>
          <w:szCs w:val="20"/>
          <w:lang w:eastAsia="pl-PL"/>
        </w:rPr>
        <w:t>* niepotrzebne skreślić</w:t>
      </w:r>
      <w:bookmarkStart w:id="1" w:name="_GoBack"/>
      <w:bookmarkEnd w:id="1"/>
    </w:p>
    <w:sectPr w:rsidR="00485B49" w:rsidRPr="00B32734" w:rsidSect="00B32734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BE1C6A"/>
    <w:multiLevelType w:val="hybridMultilevel"/>
    <w:tmpl w:val="82A67B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EA740B"/>
    <w:multiLevelType w:val="hybridMultilevel"/>
    <w:tmpl w:val="3AE6E7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5C1"/>
    <w:rsid w:val="00485B49"/>
    <w:rsid w:val="009F45C1"/>
    <w:rsid w:val="00B32734"/>
    <w:rsid w:val="00F92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4C844"/>
  <w15:chartTrackingRefBased/>
  <w15:docId w15:val="{FAA2E2CB-0578-4276-B0CE-3B1D2682E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3273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F45C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9F45C1"/>
    <w:rPr>
      <w:color w:val="0563C1" w:themeColor="hyperlink"/>
      <w:u w:val="single"/>
    </w:rPr>
  </w:style>
  <w:style w:type="paragraph" w:styleId="Bezodstpw">
    <w:name w:val="No Spacing"/>
    <w:uiPriority w:val="1"/>
    <w:qFormat/>
    <w:rsid w:val="009F45C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kretariat@tarnow.oow.gov.p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Komputer 6</dc:creator>
  <cp:keywords/>
  <dc:description/>
  <cp:lastModifiedBy>Komputer 6</cp:lastModifiedBy>
  <cp:revision>2</cp:revision>
  <dcterms:created xsi:type="dcterms:W3CDTF">2026-09-22T07:16:00Z</dcterms:created>
  <dcterms:modified xsi:type="dcterms:W3CDTF">2026-09-22T07:16:00Z</dcterms:modified>
</cp:coreProperties>
</file>